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5047" w14:textId="6C525EA9" w:rsidR="004927DE" w:rsidRDefault="002D0DD9" w:rsidP="005B2DE0">
      <w:pPr>
        <w:pStyle w:val="Heading2"/>
      </w:pPr>
      <w:r>
        <w:t>Podmienky súťaže „Najlepšia esej na tému Klimatická spravodlivosť“</w:t>
      </w:r>
    </w:p>
    <w:p w14:paraId="2F06601F" w14:textId="22A2604D" w:rsidR="002D0DD9" w:rsidRDefault="002D0DD9"/>
    <w:p w14:paraId="4A55380C" w14:textId="4A41B86B" w:rsidR="002D0DD9" w:rsidRDefault="002D0DD9" w:rsidP="00D52120">
      <w:r>
        <w:t xml:space="preserve">1. Vyhlasovateľ súťaže je o.z. Pole, Gunduličova </w:t>
      </w:r>
      <w:r w:rsidR="00D52120">
        <w:t>907/12</w:t>
      </w:r>
      <w:r w:rsidR="00D52120">
        <w:t xml:space="preserve">, </w:t>
      </w:r>
      <w:r w:rsidR="00D52120">
        <w:t>811 05 Bratislava-Staré Mesto</w:t>
      </w:r>
    </w:p>
    <w:p w14:paraId="2BDE4E21" w14:textId="0A681E4F" w:rsidR="002D0DD9" w:rsidRDefault="002D0DD9"/>
    <w:p w14:paraId="575F79C4" w14:textId="14512D44" w:rsidR="002D0DD9" w:rsidRDefault="002D0DD9">
      <w:r>
        <w:t>2. Súťaže sa môže zúčastniť každý študent/študentka strednej školy v Slovenskej republike</w:t>
      </w:r>
    </w:p>
    <w:p w14:paraId="09424281" w14:textId="4DFDF633" w:rsidR="002D0DD9" w:rsidRDefault="002D0DD9"/>
    <w:p w14:paraId="28D12CFB" w14:textId="77777777" w:rsidR="00F84326" w:rsidRDefault="002D0DD9">
      <w:r>
        <w:t>3. Súťaž sa začína 9.10.2021</w:t>
      </w:r>
      <w:r w:rsidR="00D52120">
        <w:t>. Registrácia do súťaže je najneskôr do 16. 10. 2021 cez on-line formulár na adrese</w:t>
      </w:r>
    </w:p>
    <w:p w14:paraId="1FC0251B" w14:textId="32A04960" w:rsidR="006143C9" w:rsidRDefault="006143C9">
      <w:hyperlink r:id="rId4" w:tgtFrame="5sMyzRfamJtiCtRUmQNMoOQ" w:history="1">
        <w:r>
          <w:rPr>
            <w:rStyle w:val="Hyperlink"/>
          </w:rPr>
          <w:t>f</w:t>
        </w:r>
        <w:r>
          <w:rPr>
            <w:rStyle w:val="Hyperlink"/>
          </w:rPr>
          <w:t>orms.gle/zAbcKxhAFR3tEinw9</w:t>
        </w:r>
      </w:hyperlink>
    </w:p>
    <w:p w14:paraId="1F6E7407" w14:textId="6B65ED62" w:rsidR="006143C9" w:rsidRDefault="00F84326">
      <w:r>
        <w:t>alebo iprostredníctvom fb.com/BuducnostJeZelen</w:t>
      </w:r>
      <w:r w:rsidR="006143C9">
        <w:t>a</w:t>
      </w:r>
    </w:p>
    <w:p w14:paraId="12DAEB19" w14:textId="5DFC1811" w:rsidR="006143C9" w:rsidRDefault="006143C9">
      <w:r>
        <w:t xml:space="preserve">alebo mailom na </w:t>
      </w:r>
      <w:hyperlink r:id="rId5" w:history="1">
        <w:r w:rsidRPr="00F11590">
          <w:rPr>
            <w:rStyle w:val="Hyperlink"/>
          </w:rPr>
          <w:t>BuducnostJeZelena@gmail.com</w:t>
        </w:r>
      </w:hyperlink>
    </w:p>
    <w:p w14:paraId="2EAB5832" w14:textId="77777777" w:rsidR="006143C9" w:rsidRDefault="006143C9"/>
    <w:p w14:paraId="22DAEA3B" w14:textId="7BB7617C" w:rsidR="002D0DD9" w:rsidRDefault="00D52120">
      <w:r>
        <w:t xml:space="preserve">Registrovaní účastníci musia zaslať príspevky </w:t>
      </w:r>
      <w:r w:rsidR="00CB4484">
        <w:t xml:space="preserve">na e-mailovú adresu </w:t>
      </w:r>
      <w:hyperlink r:id="rId6" w:history="1">
        <w:r w:rsidR="00CB4484" w:rsidRPr="00A1538C">
          <w:rPr>
            <w:rStyle w:val="Hyperlink"/>
          </w:rPr>
          <w:t>BuducnostJeZelena@gmail.com</w:t>
        </w:r>
      </w:hyperlink>
      <w:r w:rsidR="00CB4484">
        <w:rPr>
          <w:rStyle w:val="Hyperlink"/>
        </w:rPr>
        <w:t xml:space="preserve"> </w:t>
      </w:r>
      <w:r>
        <w:t>do uzávierky</w:t>
      </w:r>
      <w:r w:rsidR="002D0DD9">
        <w:t xml:space="preserve"> súťaže 23. 10. 2021 o 24.00 hod. Príspevky zaslané po tomto termíne už nebudú do súťaže zaradené.</w:t>
      </w:r>
    </w:p>
    <w:p w14:paraId="731992CA" w14:textId="37214C97" w:rsidR="002D0DD9" w:rsidRDefault="002D0DD9"/>
    <w:p w14:paraId="1384046A" w14:textId="31656B3A" w:rsidR="002D0DD9" w:rsidRDefault="002D0DD9">
      <w:r>
        <w:t xml:space="preserve">4. Predmetom súťaže je esej na tému Klimatická spravodlivosť v rozsahu 3000-5000 znakov. </w:t>
      </w:r>
    </w:p>
    <w:p w14:paraId="74D96BB9" w14:textId="4C9DA075" w:rsidR="002D0DD9" w:rsidRDefault="002D0DD9"/>
    <w:p w14:paraId="562174B4" w14:textId="102EF971" w:rsidR="00D52120" w:rsidRDefault="00D52120">
      <w:r>
        <w:t>5. Esej musí byť pôvodná a dosiaľ nepublikovaná. O prvých troch miestach rozhoduje porota nominovaná občianskym združením Pole. Vyhlasovateľ si vyhradzuje právo nevyhlásiť niektoré z prvých troch miest.</w:t>
      </w:r>
    </w:p>
    <w:p w14:paraId="44F793DE" w14:textId="28C73F2E" w:rsidR="00D52120" w:rsidRDefault="00D52120"/>
    <w:p w14:paraId="7ECF8A78" w14:textId="167565E7" w:rsidR="00D52120" w:rsidRDefault="00D52120">
      <w:r>
        <w:t>6. Cena za prvé miesto je nákupná poukážka na nákup kníh v hodnote 50,-Eur pre súťažiaceho a 50,-Eur pre školu, na ktorej súťažiaci študuje.</w:t>
      </w:r>
    </w:p>
    <w:p w14:paraId="2C4E9480" w14:textId="24F0D395" w:rsidR="00D52120" w:rsidRDefault="00D52120" w:rsidP="00D52120">
      <w:r>
        <w:t xml:space="preserve">Cena za </w:t>
      </w:r>
      <w:r>
        <w:t>druhé</w:t>
      </w:r>
      <w:r>
        <w:t xml:space="preserve"> miesto je nákupná poukážka na nákup kníh v hodnote </w:t>
      </w:r>
      <w:r>
        <w:t>35</w:t>
      </w:r>
      <w:r>
        <w:t>,-Eur pre súťažiaceho a </w:t>
      </w:r>
      <w:r>
        <w:t>35</w:t>
      </w:r>
      <w:r>
        <w:t>,-Eur pre školu, na ktorej súťažiaci študuje.</w:t>
      </w:r>
    </w:p>
    <w:p w14:paraId="5DA3B94E" w14:textId="35CD1E12" w:rsidR="00D52120" w:rsidRDefault="00D52120" w:rsidP="00D52120">
      <w:r>
        <w:t xml:space="preserve">Cena za </w:t>
      </w:r>
      <w:r w:rsidR="009322A7">
        <w:t>tretie</w:t>
      </w:r>
      <w:r>
        <w:t xml:space="preserve"> miesto je nákupná poukážka na nákup kníh v hodnote </w:t>
      </w:r>
      <w:r w:rsidR="009322A7">
        <w:t>20</w:t>
      </w:r>
      <w:r>
        <w:t>,-Eur pre súťažiaceho a </w:t>
      </w:r>
      <w:r w:rsidR="009322A7">
        <w:t>20</w:t>
      </w:r>
      <w:r>
        <w:t>,-Eur pre školu, na ktorej súťažiaci študuje.</w:t>
      </w:r>
    </w:p>
    <w:p w14:paraId="4D9B1768" w14:textId="77777777" w:rsidR="00D52120" w:rsidRDefault="00D52120"/>
    <w:p w14:paraId="7AC8E8EE" w14:textId="4EFAD68E" w:rsidR="002D0DD9" w:rsidRDefault="009322A7">
      <w:r>
        <w:t>7</w:t>
      </w:r>
      <w:r w:rsidR="002D0DD9">
        <w:t xml:space="preserve">. </w:t>
      </w:r>
      <w:r w:rsidR="00D52120">
        <w:t>Vyplnením registračného formulára súťažiaci súhlasia s poskytnutím svojich osobných údajov na účely súťaže a kontaktovania súťažiacich. Údaje nebudú poskytované tretím stranám.</w:t>
      </w:r>
    </w:p>
    <w:p w14:paraId="7DBBCD7D" w14:textId="77777777" w:rsidR="00D52120" w:rsidRDefault="00D52120"/>
    <w:sectPr w:rsidR="00D5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9"/>
    <w:rsid w:val="002D0DD9"/>
    <w:rsid w:val="004927DE"/>
    <w:rsid w:val="00547D81"/>
    <w:rsid w:val="005B2DE0"/>
    <w:rsid w:val="006143C9"/>
    <w:rsid w:val="00701950"/>
    <w:rsid w:val="00914803"/>
    <w:rsid w:val="009322A7"/>
    <w:rsid w:val="00CB4484"/>
    <w:rsid w:val="00D52120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4404"/>
  <w15:chartTrackingRefBased/>
  <w15:docId w15:val="{7BBD10F7-E190-40A8-B428-716B896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ucnostJeZelena@gmail.com" TargetMode="External"/><Relationship Id="rId5" Type="http://schemas.openxmlformats.org/officeDocument/2006/relationships/hyperlink" Target="mailto:BuducnostJeZelena@gmail.com" TargetMode="External"/><Relationship Id="rId4" Type="http://schemas.openxmlformats.org/officeDocument/2006/relationships/hyperlink" Target="https://forms.gle/zAbcKxhAFR3tEinw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9</cp:revision>
  <dcterms:created xsi:type="dcterms:W3CDTF">2021-10-06T09:14:00Z</dcterms:created>
  <dcterms:modified xsi:type="dcterms:W3CDTF">2021-10-11T09:52:00Z</dcterms:modified>
</cp:coreProperties>
</file>